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2DA219" w14:textId="77777777" w:rsidR="00C56487" w:rsidRDefault="00C56487">
      <w:pPr>
        <w:pBdr>
          <w:top w:val="none" w:sz="0" w:space="0" w:color="000000"/>
          <w:left w:val="none" w:sz="0" w:space="0" w:color="000000"/>
          <w:bottom w:val="single" w:sz="4" w:space="1" w:color="008080"/>
          <w:right w:val="none" w:sz="0" w:space="0" w:color="000000"/>
        </w:pBdr>
      </w:pPr>
      <w:r>
        <w:rPr>
          <w:noProof/>
        </w:rPr>
        <w:drawing>
          <wp:anchor distT="0" distB="0" distL="114935" distR="114935" simplePos="0" relativeHeight="251657728" behindDoc="1" locked="0" layoutInCell="0" allowOverlap="1" wp14:anchorId="3EC0AA9E" wp14:editId="5A998EB7">
            <wp:simplePos x="0" y="0"/>
            <wp:positionH relativeFrom="page">
              <wp:posOffset>6025515</wp:posOffset>
            </wp:positionH>
            <wp:positionV relativeFrom="paragraph">
              <wp:posOffset>-46990</wp:posOffset>
            </wp:positionV>
            <wp:extent cx="617855" cy="61785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9" t="-249" r="-249" b="-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17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98C4E" w14:textId="77777777" w:rsidR="00C56487" w:rsidRDefault="00C56487">
      <w:pPr>
        <w:pBdr>
          <w:top w:val="none" w:sz="0" w:space="0" w:color="000000"/>
          <w:left w:val="none" w:sz="0" w:space="0" w:color="000000"/>
          <w:bottom w:val="single" w:sz="4" w:space="1" w:color="008080"/>
          <w:right w:val="none" w:sz="0" w:space="0" w:color="000000"/>
        </w:pBdr>
      </w:pPr>
      <w:r>
        <w:rPr>
          <w:b/>
          <w:color w:val="244061"/>
          <w:sz w:val="28"/>
        </w:rPr>
        <w:t>Scottish Fencing</w:t>
      </w:r>
    </w:p>
    <w:p w14:paraId="407CEB79" w14:textId="75D44C30" w:rsidR="00C56487" w:rsidRDefault="00C56487" w:rsidP="77F2C862">
      <w:pPr>
        <w:pBdr>
          <w:top w:val="none" w:sz="0" w:space="0" w:color="000000"/>
          <w:left w:val="none" w:sz="0" w:space="0" w:color="000000"/>
          <w:bottom w:val="single" w:sz="4" w:space="1" w:color="008080"/>
          <w:right w:val="none" w:sz="0" w:space="0" w:color="000000"/>
        </w:pBdr>
      </w:pPr>
      <w:r w:rsidRPr="77F2C862">
        <w:rPr>
          <w:b/>
          <w:bCs/>
          <w:color w:val="244061"/>
          <w:sz w:val="28"/>
          <w:szCs w:val="28"/>
        </w:rPr>
        <w:t>202</w:t>
      </w:r>
      <w:r w:rsidR="779DF1C1" w:rsidRPr="77F2C862">
        <w:rPr>
          <w:b/>
          <w:bCs/>
          <w:color w:val="244061"/>
          <w:sz w:val="28"/>
          <w:szCs w:val="28"/>
        </w:rPr>
        <w:t>5</w:t>
      </w:r>
      <w:r w:rsidRPr="77F2C862">
        <w:rPr>
          <w:b/>
          <w:bCs/>
          <w:color w:val="244061"/>
          <w:sz w:val="28"/>
          <w:szCs w:val="28"/>
        </w:rPr>
        <w:t xml:space="preserve"> Proposal Form – Election of Directors</w:t>
      </w:r>
    </w:p>
    <w:p w14:paraId="672A6659" w14:textId="77777777" w:rsidR="00C56487" w:rsidRDefault="00C56487">
      <w:pPr>
        <w:jc w:val="center"/>
        <w:rPr>
          <w:b/>
        </w:rPr>
      </w:pPr>
    </w:p>
    <w:p w14:paraId="1C1D5507" w14:textId="42305B8B" w:rsidR="00C56487" w:rsidRDefault="00C56487">
      <w:pPr>
        <w:jc w:val="center"/>
      </w:pPr>
      <w:r w:rsidRPr="77F2C862">
        <w:rPr>
          <w:b/>
          <w:bCs/>
        </w:rPr>
        <w:t>Proposal Form to stand in an election for Directors of Scottish Fencing Ltd to be held in February 20</w:t>
      </w:r>
      <w:r w:rsidR="267AE2D9" w:rsidRPr="77F2C862">
        <w:rPr>
          <w:b/>
          <w:bCs/>
        </w:rPr>
        <w:t>25</w:t>
      </w:r>
      <w:r w:rsidRPr="77F2C862">
        <w:rPr>
          <w:b/>
          <w:bCs/>
        </w:rPr>
        <w:t>.</w:t>
      </w:r>
    </w:p>
    <w:p w14:paraId="0A37501D" w14:textId="77777777" w:rsidR="00C56487" w:rsidRDefault="00C56487"/>
    <w:p w14:paraId="25D00829" w14:textId="27329562" w:rsidR="00C56487" w:rsidRDefault="00C56487">
      <w:r>
        <w:t xml:space="preserve">Return the completed form by email to </w:t>
      </w:r>
      <w:hyperlink r:id="rId5">
        <w:r w:rsidRPr="77F2C862">
          <w:rPr>
            <w:rStyle w:val="Hyperlink"/>
          </w:rPr>
          <w:t>elections@scottish-fencing.com</w:t>
        </w:r>
      </w:hyperlink>
      <w:r>
        <w:t xml:space="preserve"> before </w:t>
      </w:r>
      <w:r w:rsidRPr="77F2C862">
        <w:rPr>
          <w:b/>
          <w:bCs/>
        </w:rPr>
        <w:t xml:space="preserve">1800 on </w:t>
      </w:r>
      <w:r w:rsidR="00BB4A5A">
        <w:rPr>
          <w:b/>
          <w:bCs/>
        </w:rPr>
        <w:t>Thursday</w:t>
      </w:r>
      <w:r w:rsidRPr="77F2C862">
        <w:rPr>
          <w:b/>
          <w:bCs/>
        </w:rPr>
        <w:t xml:space="preserve"> </w:t>
      </w:r>
      <w:r w:rsidR="10AB87DD" w:rsidRPr="77F2C862">
        <w:rPr>
          <w:b/>
          <w:bCs/>
        </w:rPr>
        <w:t>1</w:t>
      </w:r>
      <w:r w:rsidR="00BB4A5A">
        <w:rPr>
          <w:b/>
          <w:bCs/>
        </w:rPr>
        <w:t>3</w:t>
      </w:r>
      <w:r w:rsidRPr="77F2C862">
        <w:rPr>
          <w:b/>
          <w:bCs/>
        </w:rPr>
        <w:t xml:space="preserve"> February 202</w:t>
      </w:r>
      <w:r w:rsidR="0978E016" w:rsidRPr="77F2C862">
        <w:rPr>
          <w:b/>
          <w:bCs/>
        </w:rPr>
        <w:t>5</w:t>
      </w:r>
      <w:r>
        <w:t>.  (Receipt will be acknowledged).</w:t>
      </w:r>
    </w:p>
    <w:p w14:paraId="5DAB6C7B" w14:textId="77777777" w:rsidR="00C56487" w:rsidRDefault="00C56487"/>
    <w:p w14:paraId="62C2AD2B" w14:textId="77777777" w:rsidR="00C56487" w:rsidRDefault="00C56487">
      <w:r>
        <w:t>The proposal and election of Directors are governed by the Articles of Association of Scottish Fencing Ltd and the Bye-Law ‘Election of Directors’ agreed by the Board.</w:t>
      </w:r>
    </w:p>
    <w:p w14:paraId="02EB378F" w14:textId="77777777" w:rsidR="00C56487" w:rsidRDefault="00C56487"/>
    <w:p w14:paraId="1B4FC860" w14:textId="227779F9" w:rsidR="00C56487" w:rsidRDefault="00C56487">
      <w:r>
        <w:t xml:space="preserve">Note that this Proposal Form will be published on the Scottish Fencing website once it is confirmed </w:t>
      </w:r>
      <w:r w:rsidR="5CB8F079">
        <w:t xml:space="preserve">that </w:t>
      </w:r>
      <w:r>
        <w:t>it has been completed validly.</w:t>
      </w:r>
    </w:p>
    <w:p w14:paraId="6A05A809" w14:textId="77777777" w:rsidR="00C56487" w:rsidRDefault="00C56487"/>
    <w:p w14:paraId="6356A122" w14:textId="77777777" w:rsidR="00C56487" w:rsidRDefault="00C56487">
      <w:r>
        <w:t>I (name) ……………………………………………… hereby offer to stand for election to the post of Director of Scottish Fencing Ltd.</w:t>
      </w:r>
    </w:p>
    <w:p w14:paraId="5A39BBE3" w14:textId="77777777" w:rsidR="00C56487" w:rsidRDefault="00C56487"/>
    <w:p w14:paraId="274EADD3" w14:textId="77777777" w:rsidR="00C56487" w:rsidRDefault="00C56487">
      <w:r>
        <w:t>My Scottish Fencing Membership number is  ……………………………..</w:t>
      </w:r>
    </w:p>
    <w:p w14:paraId="41C8F396" w14:textId="77777777" w:rsidR="00C56487" w:rsidRDefault="00C56487"/>
    <w:p w14:paraId="67B83BFA" w14:textId="77777777" w:rsidR="00C56487" w:rsidRDefault="00C56487">
      <w:r>
        <w:t>My proposal is supported by the following Voting Members of Scottish Fencing (Voting Members are members over the age of 16.):</w:t>
      </w:r>
    </w:p>
    <w:p w14:paraId="72A3D3EC" w14:textId="77777777" w:rsidR="00C56487" w:rsidRDefault="00C56487"/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61"/>
        <w:gridCol w:w="3034"/>
        <w:gridCol w:w="1110"/>
        <w:gridCol w:w="4280"/>
      </w:tblGrid>
      <w:tr w:rsidR="00D77BF2" w14:paraId="34D4B221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/>
          </w:tcPr>
          <w:p w14:paraId="0D0B940D" w14:textId="77777777" w:rsidR="00C56487" w:rsidRDefault="00C56487">
            <w:pPr>
              <w:snapToGrid w:val="0"/>
              <w:rPr>
                <w:b/>
              </w:rPr>
            </w:pP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/>
          </w:tcPr>
          <w:p w14:paraId="0D909AED" w14:textId="77777777" w:rsidR="00C56487" w:rsidRDefault="00C56487">
            <w:r>
              <w:rPr>
                <w:b/>
              </w:rPr>
              <w:t>Name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/>
          </w:tcPr>
          <w:p w14:paraId="76ED0D2D" w14:textId="77777777" w:rsidR="00C56487" w:rsidRDefault="00C56487">
            <w:r>
              <w:rPr>
                <w:b/>
              </w:rPr>
              <w:t>SF no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D04176B" w14:textId="77777777" w:rsidR="00C56487" w:rsidRDefault="00C56487">
            <w:r>
              <w:rPr>
                <w:b/>
              </w:rPr>
              <w:t>Preferred email address for confirmation of support</w:t>
            </w:r>
          </w:p>
        </w:tc>
      </w:tr>
      <w:tr w:rsidR="00D77BF2" w14:paraId="0135CBF0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A6016" w14:textId="77777777" w:rsidR="00C56487" w:rsidRDefault="00C56487">
            <w:r>
              <w:rPr>
                <w:b/>
                <w:bCs/>
              </w:rPr>
              <w:t>1.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7B00A" w14:textId="77777777" w:rsidR="00C56487" w:rsidRDefault="00C56487">
            <w:pPr>
              <w:snapToGrid w:val="0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061E4C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FD9C" w14:textId="77777777" w:rsidR="00C56487" w:rsidRDefault="00C56487">
            <w:pPr>
              <w:snapToGrid w:val="0"/>
            </w:pPr>
          </w:p>
        </w:tc>
      </w:tr>
      <w:tr w:rsidR="00D77BF2" w14:paraId="47886996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D3FC6" w14:textId="77777777" w:rsidR="00C56487" w:rsidRDefault="00C56487">
            <w:r>
              <w:rPr>
                <w:b/>
                <w:bCs/>
              </w:rPr>
              <w:t>2.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4D5A5" w14:textId="77777777" w:rsidR="00C56487" w:rsidRDefault="00C56487">
            <w:pPr>
              <w:snapToGrid w:val="0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EC669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6B9AB" w14:textId="77777777" w:rsidR="00C56487" w:rsidRDefault="00C56487">
            <w:pPr>
              <w:snapToGrid w:val="0"/>
            </w:pPr>
          </w:p>
        </w:tc>
      </w:tr>
      <w:tr w:rsidR="00D77BF2" w14:paraId="1F75A9DD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07F09" w14:textId="77777777" w:rsidR="00C56487" w:rsidRDefault="00C56487">
            <w:r>
              <w:rPr>
                <w:b/>
                <w:bCs/>
              </w:rPr>
              <w:t>3.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B0818" w14:textId="77777777" w:rsidR="00C56487" w:rsidRDefault="00C56487">
            <w:pPr>
              <w:snapToGrid w:val="0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F31CB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28261" w14:textId="77777777" w:rsidR="00C56487" w:rsidRDefault="00C56487">
            <w:pPr>
              <w:snapToGrid w:val="0"/>
            </w:pPr>
          </w:p>
        </w:tc>
      </w:tr>
      <w:tr w:rsidR="00D77BF2" w14:paraId="0F9ABB3F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CEDAA" w14:textId="77777777" w:rsidR="00C56487" w:rsidRDefault="00C56487">
            <w:r>
              <w:rPr>
                <w:b/>
                <w:bCs/>
              </w:rPr>
              <w:t>4.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86C05" w14:textId="77777777" w:rsidR="00C56487" w:rsidRDefault="00C56487">
            <w:pPr>
              <w:snapToGrid w:val="0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1652C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9056E" w14:textId="77777777" w:rsidR="00C56487" w:rsidRDefault="00C56487">
            <w:pPr>
              <w:snapToGrid w:val="0"/>
            </w:pPr>
          </w:p>
        </w:tc>
      </w:tr>
      <w:tr w:rsidR="00D77BF2" w14:paraId="56C72689" w14:textId="7777777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7FDAC" w14:textId="77777777" w:rsidR="00C56487" w:rsidRDefault="00C56487">
            <w:r>
              <w:rPr>
                <w:b/>
                <w:bCs/>
              </w:rPr>
              <w:t>5.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9C43A" w14:textId="77777777" w:rsidR="00C56487" w:rsidRDefault="00C56487">
            <w:pPr>
              <w:snapToGrid w:val="0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BEF00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1D779" w14:textId="77777777" w:rsidR="00C56487" w:rsidRDefault="00C56487">
            <w:pPr>
              <w:snapToGrid w:val="0"/>
            </w:pPr>
          </w:p>
        </w:tc>
      </w:tr>
      <w:tr w:rsidR="00D77BF2" w14:paraId="4BC6DBBF" w14:textId="77777777"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12400" w14:textId="77777777" w:rsidR="00C56487" w:rsidRDefault="00C56487">
            <w:r>
              <w:t>6.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2D8B6" w14:textId="77777777" w:rsidR="00C56487" w:rsidRDefault="00C56487">
            <w:pPr>
              <w:snapToGrid w:val="0"/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78278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9945" w14:textId="77777777" w:rsidR="00C56487" w:rsidRDefault="00C56487">
            <w:pPr>
              <w:snapToGrid w:val="0"/>
            </w:pPr>
          </w:p>
        </w:tc>
      </w:tr>
      <w:tr w:rsidR="00D77BF2" w14:paraId="45CB103B" w14:textId="77777777"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988BF" w14:textId="77777777" w:rsidR="00C56487" w:rsidRDefault="00C56487">
            <w:r>
              <w:t>7.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2CB0E" w14:textId="77777777" w:rsidR="00C56487" w:rsidRDefault="00C56487">
            <w:pPr>
              <w:snapToGrid w:val="0"/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E0A41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BF3C5" w14:textId="77777777" w:rsidR="00C56487" w:rsidRDefault="00C56487">
            <w:pPr>
              <w:snapToGrid w:val="0"/>
            </w:pPr>
          </w:p>
        </w:tc>
      </w:tr>
      <w:tr w:rsidR="00D77BF2" w14:paraId="3DF6D3BA" w14:textId="77777777"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3A453" w14:textId="77777777" w:rsidR="00C56487" w:rsidRDefault="00C56487">
            <w:r>
              <w:t>8.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8A12B" w14:textId="77777777" w:rsidR="00C56487" w:rsidRDefault="00C56487">
            <w:pPr>
              <w:snapToGrid w:val="0"/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6DB82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7CC1D" w14:textId="77777777" w:rsidR="00C56487" w:rsidRDefault="00C56487">
            <w:pPr>
              <w:snapToGrid w:val="0"/>
            </w:pPr>
          </w:p>
        </w:tc>
      </w:tr>
      <w:tr w:rsidR="00D77BF2" w14:paraId="0F57406D" w14:textId="77777777"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6C318" w14:textId="77777777" w:rsidR="00C56487" w:rsidRDefault="00C56487">
            <w:r>
              <w:t>9.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FFD37" w14:textId="77777777" w:rsidR="00C56487" w:rsidRDefault="00C56487">
            <w:pPr>
              <w:snapToGrid w:val="0"/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99379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F23F" w14:textId="77777777" w:rsidR="00C56487" w:rsidRDefault="00C56487">
            <w:pPr>
              <w:snapToGrid w:val="0"/>
            </w:pPr>
          </w:p>
        </w:tc>
      </w:tr>
      <w:tr w:rsidR="00D77BF2" w14:paraId="5F682803" w14:textId="77777777">
        <w:tc>
          <w:tcPr>
            <w:tcW w:w="6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9E5E7" w14:textId="77777777" w:rsidR="00C56487" w:rsidRDefault="00C56487">
            <w:r>
              <w:t>10.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2F646" w14:textId="77777777" w:rsidR="00C56487" w:rsidRDefault="00C56487">
            <w:pPr>
              <w:snapToGrid w:val="0"/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E6F91" w14:textId="77777777" w:rsidR="00C56487" w:rsidRDefault="00C56487">
            <w:pPr>
              <w:snapToGrid w:val="0"/>
            </w:pPr>
          </w:p>
        </w:tc>
        <w:tc>
          <w:tcPr>
            <w:tcW w:w="4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DCEAD" w14:textId="77777777" w:rsidR="00C56487" w:rsidRDefault="00C56487">
            <w:pPr>
              <w:snapToGrid w:val="0"/>
            </w:pPr>
          </w:p>
        </w:tc>
      </w:tr>
    </w:tbl>
    <w:p w14:paraId="6BB9E253" w14:textId="77777777" w:rsidR="00C56487" w:rsidRDefault="00C56487"/>
    <w:p w14:paraId="20E088D2" w14:textId="77777777" w:rsidR="00C56487" w:rsidRDefault="00C56487">
      <w:r>
        <w:t xml:space="preserve">At least </w:t>
      </w:r>
      <w:r>
        <w:rPr>
          <w:b/>
          <w:bCs/>
        </w:rPr>
        <w:t>five</w:t>
      </w:r>
      <w:r>
        <w:t xml:space="preserve"> supporters are required, but more may be listed.  No Voting Member may support more than one proposal.  </w:t>
      </w:r>
    </w:p>
    <w:p w14:paraId="23DE523C" w14:textId="77777777" w:rsidR="00C56487" w:rsidRDefault="00C56487"/>
    <w:p w14:paraId="29C1904E" w14:textId="6D404E46" w:rsidR="00C56487" w:rsidRDefault="00C56487">
      <w:r>
        <w:t>In the supporting statement below I describe my suitability to serve on the Board</w:t>
      </w:r>
      <w:r w:rsidR="2E9A071B">
        <w:t xml:space="preserve"> and the  experieince and expertise I can contribute</w:t>
      </w:r>
      <w:r w:rsidR="28388203">
        <w:t xml:space="preserve">, </w:t>
      </w:r>
      <w:r>
        <w:t>and outline what I would hope to achieve for fencing in Scotland through membership of the Board.</w:t>
      </w:r>
    </w:p>
    <w:p w14:paraId="52E56223" w14:textId="77777777" w:rsidR="00C56487" w:rsidRDefault="00C56487"/>
    <w:p w14:paraId="3683D26F" w14:textId="77777777" w:rsidR="00C56487" w:rsidRDefault="00C56487">
      <w:r>
        <w:rPr>
          <w:b/>
        </w:rPr>
        <w:t xml:space="preserve">Supporting statement - </w:t>
      </w:r>
      <w:r>
        <w:t xml:space="preserve">(400 words maximum)  </w:t>
      </w:r>
    </w:p>
    <w:p w14:paraId="07547A01" w14:textId="77777777" w:rsidR="00C56487" w:rsidRDefault="00C56487">
      <w:pPr>
        <w:rPr>
          <w:b/>
        </w:rPr>
      </w:pPr>
    </w:p>
    <w:p w14:paraId="5043CB0F" w14:textId="77777777" w:rsidR="00C56487" w:rsidRDefault="00C56487">
      <w:pPr>
        <w:rPr>
          <w:b/>
        </w:rPr>
      </w:pPr>
    </w:p>
    <w:sectPr w:rsidR="00C56487">
      <w:pgSz w:w="11906" w:h="16838"/>
      <w:pgMar w:top="1440" w:right="1440" w:bottom="1440" w:left="144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PAMincho">
    <w:altName w:val="Yu Gothic"/>
    <w:charset w:val="80"/>
    <w:family w:val="auto"/>
    <w:pitch w:val="variable"/>
  </w:font>
  <w:font w:name="DejaVu Sans">
    <w:altName w:val="Yu Gothic"/>
    <w:charset w:val="80"/>
    <w:family w:val="swiss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B8"/>
    <w:rsid w:val="00302FB8"/>
    <w:rsid w:val="00BB4A5A"/>
    <w:rsid w:val="00C56487"/>
    <w:rsid w:val="00D77BF2"/>
    <w:rsid w:val="0978E016"/>
    <w:rsid w:val="10AB87DD"/>
    <w:rsid w:val="19FDFBA2"/>
    <w:rsid w:val="267AE2D9"/>
    <w:rsid w:val="28388203"/>
    <w:rsid w:val="2E9A071B"/>
    <w:rsid w:val="4946E6FA"/>
    <w:rsid w:val="529364E3"/>
    <w:rsid w:val="5958D350"/>
    <w:rsid w:val="5CB8F079"/>
    <w:rsid w:val="6857A2D8"/>
    <w:rsid w:val="779DF1C1"/>
    <w:rsid w:val="77F2C862"/>
    <w:rsid w:val="7A73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EC0AA9E"/>
  <w15:chartTrackingRefBased/>
  <w15:docId w15:val="{F9A7D66B-0411-40B5-90E2-86DC292F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IPAMincho" w:hAnsi="Calibri" w:cs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80"/>
      <w:u w:val="single"/>
    </w:rPr>
  </w:style>
  <w:style w:type="character" w:styleId="UnresolvedMention">
    <w:name w:val="Unresolved Mention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DejaVu Sans" w:hAnsi="DejaVu Sans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DejaVu San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orizontalLine">
    <w:name w:val="Horizontal Line"/>
    <w:basedOn w:val="Normal"/>
    <w:next w:val="BodyTex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ections@scottish-fencing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Clarke</dc:creator>
  <cp:keywords/>
  <cp:lastModifiedBy>Alan Martin</cp:lastModifiedBy>
  <cp:revision>3</cp:revision>
  <cp:lastPrinted>1900-01-01T00:00:00Z</cp:lastPrinted>
  <dcterms:created xsi:type="dcterms:W3CDTF">2025-01-13T20:53:00Z</dcterms:created>
  <dcterms:modified xsi:type="dcterms:W3CDTF">2025-01-16T09:55:00Z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